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E584"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/>
          <w:bCs/>
          <w:spacing w:val="20"/>
          <w:sz w:val="24"/>
          <w:szCs w:val="24"/>
        </w:rPr>
      </w:pPr>
    </w:p>
    <w:p w14:paraId="55F26801"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Cs/>
          <w:spacing w:val="6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</w:p>
    <w:p w14:paraId="46744497">
      <w:pPr>
        <w:spacing w:line="360" w:lineRule="auto"/>
        <w:ind w:firstLine="570"/>
        <w:jc w:val="center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</w:p>
    <w:p w14:paraId="4F18A522">
      <w:pPr>
        <w:spacing w:before="179" w:line="227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 w14:paraId="64284B10"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同志，现任我单位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职务，为法定代表人，特此证明。</w:t>
      </w:r>
    </w:p>
    <w:p w14:paraId="263A64E7">
      <w:pPr>
        <w:spacing w:before="96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5863" w:tblpY="-1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 w14:paraId="2D05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 w14:paraId="79B4CA69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1C552FC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407B8FF9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6714101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485F3CF1">
            <w:pPr>
              <w:pStyle w:val="2"/>
              <w:numPr>
                <w:ilvl w:val="3"/>
                <w:numId w:val="0"/>
              </w:numPr>
              <w:spacing w:before="0"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法定代表人身份证复印件反面</w:t>
            </w:r>
          </w:p>
          <w:p w14:paraId="25986342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804" w:tblpY="3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 w14:paraId="0731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 w14:paraId="2B01E890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8590BC0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0BCA623A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26BDDDBA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CB503C4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法定代表人身份证复印件正面</w:t>
            </w:r>
          </w:p>
        </w:tc>
      </w:tr>
    </w:tbl>
    <w:p w14:paraId="599B8001">
      <w:pPr>
        <w:spacing w:before="9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F4622DD">
      <w:pPr>
        <w:pStyle w:val="3"/>
        <w:spacing w:line="302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BF52E57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58B6A839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020351CF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 xml:space="preserve">   </w:t>
      </w:r>
    </w:p>
    <w:p w14:paraId="000C968E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</w:p>
    <w:p w14:paraId="509E06B4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78584795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6C5343DC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2250975B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5E8FB46C">
      <w:pPr>
        <w:spacing w:before="66" w:line="408" w:lineRule="exact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22DC3F31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43DEE484"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投标人名称（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盖公章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position w:val="15"/>
          <w:sz w:val="24"/>
          <w:szCs w:val="24"/>
          <w:highlight w:val="none"/>
        </w:rPr>
        <w:t>）：</w:t>
      </w:r>
    </w:p>
    <w:p w14:paraId="797A6F15">
      <w:pPr>
        <w:spacing w:before="150" w:line="228" w:lineRule="auto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</w:t>
      </w:r>
    </w:p>
    <w:p w14:paraId="08278654">
      <w:pPr>
        <w:pStyle w:val="7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00DD4E5D">
      <w:pPr>
        <w:pStyle w:val="7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</w:t>
      </w: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。）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9837C68"/>
    <w:rsid w:val="1C6963B1"/>
    <w:rsid w:val="414D3B8E"/>
    <w:rsid w:val="477A7EB5"/>
    <w:rsid w:val="577D2735"/>
    <w:rsid w:val="59DB483E"/>
    <w:rsid w:val="60EE741F"/>
    <w:rsid w:val="64763B09"/>
    <w:rsid w:val="671579CA"/>
    <w:rsid w:val="6F580479"/>
    <w:rsid w:val="73376F45"/>
    <w:rsid w:val="76D50AF7"/>
    <w:rsid w:val="79782905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9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2024-10-16T10:28:45Z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27DC87A391E048C8971EFFF88CB3F67E</vt:lpwstr>
  </property>
</Properties>
</file>